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9" w:rsidRDefault="0063073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-725805</wp:posOffset>
            </wp:positionV>
            <wp:extent cx="6715760" cy="10387965"/>
            <wp:effectExtent l="0" t="0" r="8890" b="0"/>
            <wp:wrapSquare wrapText="bothSides"/>
            <wp:docPr id="1" name="Image 1" descr="G:\aout chato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out chatoui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038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31" w:rsidRDefault="00630731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0117D584" wp14:editId="0A66C774">
            <wp:simplePos x="0" y="0"/>
            <wp:positionH relativeFrom="column">
              <wp:posOffset>-742315</wp:posOffset>
            </wp:positionH>
            <wp:positionV relativeFrom="paragraph">
              <wp:posOffset>-711200</wp:posOffset>
            </wp:positionV>
            <wp:extent cx="7259320" cy="10262870"/>
            <wp:effectExtent l="0" t="0" r="0" b="5080"/>
            <wp:wrapSquare wrapText="bothSides"/>
            <wp:docPr id="2" name="Image 2" descr="G:\aou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out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102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3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1"/>
    <w:rsid w:val="00630731"/>
    <w:rsid w:val="00AF2E86"/>
    <w:rsid w:val="00B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loisirs</dc:creator>
  <cp:lastModifiedBy>centre de loisirs</cp:lastModifiedBy>
  <cp:revision>1</cp:revision>
  <dcterms:created xsi:type="dcterms:W3CDTF">2016-07-20T07:25:00Z</dcterms:created>
  <dcterms:modified xsi:type="dcterms:W3CDTF">2016-07-20T07:27:00Z</dcterms:modified>
</cp:coreProperties>
</file>